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751B45" w:rsidRPr="00006054" w:rsidRDefault="00751B45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054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:rsidR="00751B45" w:rsidRPr="00006054" w:rsidRDefault="004A1D42" w:rsidP="0075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751B45" w:rsidRPr="00006054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51B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1B45" w:rsidRPr="00006054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751B45" w:rsidRPr="00313DA7" w:rsidRDefault="00751B45" w:rsidP="00751B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751B45" w:rsidRPr="00313DA7" w:rsidRDefault="00751B45" w:rsidP="002B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3DA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D767C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13DA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13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DA7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развития русской литературы во второй половине </w:t>
      </w:r>
      <w:r w:rsidRPr="00313D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313DA7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</w:t>
      </w:r>
    </w:p>
    <w:p w:rsidR="00751B45" w:rsidRPr="00313DA7" w:rsidRDefault="00751B45" w:rsidP="002B24F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3DA7">
        <w:rPr>
          <w:rFonts w:ascii="Times New Roman" w:hAnsi="Times New Roman" w:cs="Times New Roman"/>
          <w:b/>
          <w:sz w:val="24"/>
          <w:szCs w:val="24"/>
        </w:rPr>
        <w:t>Тема 2</w:t>
      </w:r>
      <w:r w:rsidR="002B24F1" w:rsidRPr="00313DA7">
        <w:rPr>
          <w:rFonts w:ascii="Times New Roman" w:hAnsi="Times New Roman" w:cs="Times New Roman"/>
          <w:b/>
          <w:sz w:val="24"/>
          <w:szCs w:val="24"/>
        </w:rPr>
        <w:t xml:space="preserve">.2. </w:t>
      </w:r>
      <w:proofErr w:type="spellStart"/>
      <w:r w:rsidR="002B24F1" w:rsidRPr="00313DA7">
        <w:rPr>
          <w:rFonts w:ascii="Times New Roman" w:hAnsi="Times New Roman" w:cs="Times New Roman"/>
          <w:b/>
          <w:sz w:val="24"/>
          <w:szCs w:val="24"/>
        </w:rPr>
        <w:t>А.Н.Островский</w:t>
      </w:r>
      <w:proofErr w:type="spellEnd"/>
    </w:p>
    <w:p w:rsidR="00313DA7" w:rsidRPr="00313DA7" w:rsidRDefault="00751B45" w:rsidP="004A1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DA7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313DA7">
        <w:rPr>
          <w:rFonts w:ascii="Times New Roman" w:hAnsi="Times New Roman" w:cs="Times New Roman"/>
          <w:sz w:val="24"/>
          <w:szCs w:val="24"/>
        </w:rPr>
        <w:t xml:space="preserve"> </w:t>
      </w:r>
      <w:r w:rsidR="004A1D42">
        <w:rPr>
          <w:rFonts w:ascii="Times New Roman" w:hAnsi="Times New Roman" w:cs="Times New Roman"/>
          <w:sz w:val="24"/>
          <w:szCs w:val="24"/>
        </w:rPr>
        <w:t xml:space="preserve">«Сочинение по пьесе </w:t>
      </w:r>
      <w:proofErr w:type="spellStart"/>
      <w:r w:rsidR="004A1D42">
        <w:rPr>
          <w:rFonts w:ascii="Times New Roman" w:hAnsi="Times New Roman" w:cs="Times New Roman"/>
          <w:sz w:val="24"/>
          <w:szCs w:val="24"/>
        </w:rPr>
        <w:t>А.Н.Островского</w:t>
      </w:r>
      <w:proofErr w:type="spellEnd"/>
      <w:r w:rsidR="004A1D42">
        <w:rPr>
          <w:rFonts w:ascii="Times New Roman" w:hAnsi="Times New Roman" w:cs="Times New Roman"/>
          <w:sz w:val="24"/>
          <w:szCs w:val="24"/>
        </w:rPr>
        <w:t xml:space="preserve"> «Гроза» (2 часа)</w:t>
      </w:r>
    </w:p>
    <w:p w:rsidR="00313DA7" w:rsidRDefault="00313DA7" w:rsidP="002B2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B45" w:rsidRPr="002B24F1" w:rsidRDefault="002B24F1" w:rsidP="002B24F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24F1">
        <w:rPr>
          <w:rFonts w:ascii="Times New Roman" w:hAnsi="Times New Roman" w:cs="Times New Roman"/>
          <w:b/>
          <w:sz w:val="24"/>
          <w:szCs w:val="24"/>
        </w:rPr>
        <w:t>Ме</w:t>
      </w:r>
      <w:r w:rsidR="00751B45" w:rsidRPr="002B24F1">
        <w:rPr>
          <w:rFonts w:ascii="Times New Roman" w:hAnsi="Times New Roman" w:cs="Times New Roman"/>
          <w:b/>
          <w:sz w:val="24"/>
          <w:szCs w:val="24"/>
        </w:rPr>
        <w:t>тодические рекомендации:</w:t>
      </w:r>
    </w:p>
    <w:p w:rsidR="00313DA7" w:rsidRDefault="004A1D42" w:rsidP="004D203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напишите сочинение на тему «Образ Катерины в пьесе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А.Н.Островского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«Гроза»;</w:t>
      </w:r>
    </w:p>
    <w:p w:rsidR="004D203E" w:rsidRDefault="004D203E" w:rsidP="005E66F5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B508B">
        <w:rPr>
          <w:b/>
          <w:color w:val="FF0000"/>
          <w:shd w:val="clear" w:color="auto" w:fill="FFFFFF"/>
        </w:rPr>
        <w:t>домашняя работа должна содержать число</w:t>
      </w:r>
      <w:r>
        <w:rPr>
          <w:b/>
          <w:color w:val="FF0000"/>
          <w:shd w:val="clear" w:color="auto" w:fill="FFFFFF"/>
        </w:rPr>
        <w:t xml:space="preserve"> (по расписанию)</w:t>
      </w:r>
      <w:r w:rsidRPr="005B508B">
        <w:rPr>
          <w:b/>
          <w:color w:val="FF0000"/>
          <w:shd w:val="clear" w:color="auto" w:fill="FFFFFF"/>
        </w:rPr>
        <w:t>, тему</w:t>
      </w:r>
      <w:r>
        <w:rPr>
          <w:b/>
          <w:color w:val="FF0000"/>
          <w:shd w:val="clear" w:color="auto" w:fill="FFFFFF"/>
        </w:rPr>
        <w:t xml:space="preserve"> урока</w:t>
      </w:r>
      <w:r w:rsidRPr="005B508B">
        <w:rPr>
          <w:b/>
          <w:color w:val="FF0000"/>
          <w:shd w:val="clear" w:color="auto" w:fill="FFFFFF"/>
        </w:rPr>
        <w:t>, фамилию и имя обучающегося, выполнившего работу</w:t>
      </w:r>
      <w:r>
        <w:rPr>
          <w:shd w:val="clear" w:color="auto" w:fill="FFFFFF"/>
        </w:rPr>
        <w:t>.</w:t>
      </w: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Не забудьте, что в сочинении выделяют 3 части: вступление, основная часть, в которой вы должны раскрыть тему, заключение.</w:t>
      </w: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D767C6" w:rsidRDefault="00D767C6" w:rsidP="00D767C6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751B45" w:rsidRPr="004D203E" w:rsidRDefault="00751B45" w:rsidP="004D203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выполнения:</w:t>
      </w:r>
      <w:r w:rsidR="00D45A49" w:rsidRPr="004D20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767C6" w:rsidRPr="00D7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="00D7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4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15.00</w:t>
      </w:r>
    </w:p>
    <w:p w:rsidR="00D45A49" w:rsidRPr="00006054" w:rsidRDefault="00D45A49" w:rsidP="00D45A4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D45A49" w:rsidRDefault="00751B45" w:rsidP="00D45A4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4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сочинение</w:t>
      </w:r>
    </w:p>
    <w:p w:rsidR="00D45A49" w:rsidRDefault="00D45A49" w:rsidP="00D45A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B45" w:rsidRPr="00006054" w:rsidRDefault="00751B45" w:rsidP="00D45A49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006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0060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751B45" w:rsidRDefault="00751B45" w:rsidP="00751B4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66F5" w:rsidRDefault="005E66F5" w:rsidP="00751B4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51B45" w:rsidRPr="00006054" w:rsidRDefault="00751B45" w:rsidP="00751B45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1B45" w:rsidRDefault="00751B45" w:rsidP="00751B45"/>
    <w:p w:rsidR="005D3AC0" w:rsidRDefault="005D3AC0"/>
    <w:sectPr w:rsidR="005D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7A021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9783E"/>
    <w:multiLevelType w:val="hybridMultilevel"/>
    <w:tmpl w:val="475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F03E3"/>
    <w:multiLevelType w:val="multilevel"/>
    <w:tmpl w:val="D968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00CF2"/>
    <w:multiLevelType w:val="hybridMultilevel"/>
    <w:tmpl w:val="FEA0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E011D"/>
    <w:multiLevelType w:val="multilevel"/>
    <w:tmpl w:val="40DA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1F582F"/>
    <w:multiLevelType w:val="hybridMultilevel"/>
    <w:tmpl w:val="5E041350"/>
    <w:lvl w:ilvl="0" w:tplc="16B231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BC50756"/>
    <w:multiLevelType w:val="multilevel"/>
    <w:tmpl w:val="BCCEC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45"/>
    <w:rsid w:val="002B24F1"/>
    <w:rsid w:val="00313DA7"/>
    <w:rsid w:val="004A1D42"/>
    <w:rsid w:val="004D203E"/>
    <w:rsid w:val="005D3AC0"/>
    <w:rsid w:val="005E66F5"/>
    <w:rsid w:val="00751B45"/>
    <w:rsid w:val="00914C30"/>
    <w:rsid w:val="00BB2230"/>
    <w:rsid w:val="00D45A49"/>
    <w:rsid w:val="00D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  <w:style w:type="paragraph" w:styleId="a5">
    <w:name w:val="Balloon Text"/>
    <w:basedOn w:val="a"/>
    <w:link w:val="a6"/>
    <w:uiPriority w:val="99"/>
    <w:semiHidden/>
    <w:unhideWhenUsed/>
    <w:rsid w:val="005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45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unhideWhenUsed/>
    <w:rsid w:val="0075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B45"/>
  </w:style>
  <w:style w:type="paragraph" w:styleId="a5">
    <w:name w:val="Balloon Text"/>
    <w:basedOn w:val="a"/>
    <w:link w:val="a6"/>
    <w:uiPriority w:val="99"/>
    <w:semiHidden/>
    <w:unhideWhenUsed/>
    <w:rsid w:val="005E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i.shvecov.0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6</cp:revision>
  <dcterms:created xsi:type="dcterms:W3CDTF">2021-11-08T06:53:00Z</dcterms:created>
  <dcterms:modified xsi:type="dcterms:W3CDTF">2021-11-29T07:49:00Z</dcterms:modified>
</cp:coreProperties>
</file>